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F0" w:rsidRPr="00967507" w:rsidRDefault="009F00F0" w:rsidP="00967507">
      <w:pPr>
        <w:spacing w:after="0" w:line="240" w:lineRule="auto"/>
        <w:rPr>
          <w:rFonts w:ascii="Times New Roman" w:hAnsi="Times New Roman" w:cs="Times New Roman"/>
        </w:rPr>
      </w:pPr>
    </w:p>
    <w:p w:rsidR="009F00F0" w:rsidRPr="00724F68" w:rsidRDefault="009F00F0" w:rsidP="00967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24F68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0512FA" w:rsidRDefault="000512FA" w:rsidP="00967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12FA" w:rsidRDefault="000512FA" w:rsidP="00967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00F0" w:rsidRPr="000512FA" w:rsidRDefault="009F00F0" w:rsidP="00967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2F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0512FA">
        <w:rPr>
          <w:rFonts w:ascii="Times New Roman" w:hAnsi="Times New Roman" w:cs="Times New Roman"/>
          <w:sz w:val="28"/>
          <w:szCs w:val="28"/>
        </w:rPr>
        <w:t>нформація</w:t>
      </w:r>
      <w:proofErr w:type="spellEnd"/>
      <w:r w:rsidRPr="00051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2FA">
        <w:rPr>
          <w:rFonts w:ascii="Times New Roman" w:hAnsi="Times New Roman" w:cs="Times New Roman"/>
          <w:sz w:val="28"/>
          <w:szCs w:val="28"/>
        </w:rPr>
        <w:t>щодо</w:t>
      </w:r>
      <w:proofErr w:type="spellEnd"/>
    </w:p>
    <w:p w:rsidR="000512FA" w:rsidRDefault="009F00F0" w:rsidP="00967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12FA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51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2F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51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2FA">
        <w:rPr>
          <w:rFonts w:ascii="Times New Roman" w:hAnsi="Times New Roman" w:cs="Times New Roman"/>
          <w:sz w:val="28"/>
          <w:szCs w:val="28"/>
        </w:rPr>
        <w:t>оздоровчої</w:t>
      </w:r>
      <w:proofErr w:type="spellEnd"/>
      <w:r w:rsidRPr="00051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2FA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Pr="000512FA">
        <w:rPr>
          <w:rFonts w:ascii="Times New Roman" w:hAnsi="Times New Roman" w:cs="Times New Roman"/>
          <w:sz w:val="28"/>
          <w:szCs w:val="28"/>
        </w:rPr>
        <w:t xml:space="preserve"> 2013 року </w:t>
      </w:r>
    </w:p>
    <w:p w:rsidR="000512FA" w:rsidRPr="000512FA" w:rsidRDefault="009F00F0" w:rsidP="00967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1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2FA">
        <w:rPr>
          <w:rFonts w:ascii="Times New Roman" w:hAnsi="Times New Roman" w:cs="Times New Roman"/>
          <w:sz w:val="28"/>
          <w:szCs w:val="28"/>
        </w:rPr>
        <w:t>Чернігівського</w:t>
      </w:r>
      <w:proofErr w:type="spellEnd"/>
      <w:r w:rsidRPr="000512FA">
        <w:rPr>
          <w:rFonts w:ascii="Times New Roman" w:hAnsi="Times New Roman" w:cs="Times New Roman"/>
          <w:sz w:val="28"/>
          <w:szCs w:val="28"/>
        </w:rPr>
        <w:t xml:space="preserve"> району </w:t>
      </w:r>
    </w:p>
    <w:p w:rsidR="009F00F0" w:rsidRPr="000512FA" w:rsidRDefault="009F00F0" w:rsidP="00967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1700"/>
        <w:gridCol w:w="1560"/>
        <w:gridCol w:w="1417"/>
        <w:gridCol w:w="1701"/>
        <w:gridCol w:w="1418"/>
        <w:gridCol w:w="1417"/>
        <w:gridCol w:w="1701"/>
        <w:gridCol w:w="1418"/>
      </w:tblGrid>
      <w:tr w:rsidR="009F00F0" w:rsidRPr="00967507" w:rsidTr="00724F68"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9F00F0" w:rsidP="0096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витрачені</w:t>
            </w:r>
            <w:proofErr w:type="spellEnd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оздоровчої</w:t>
            </w:r>
            <w:proofErr w:type="spellEnd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кампанії</w:t>
            </w:r>
            <w:proofErr w:type="spellEnd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 ( тис</w:t>
            </w:r>
            <w:proofErr w:type="gram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. )</w:t>
            </w:r>
          </w:p>
        </w:tc>
      </w:tr>
      <w:tr w:rsidR="009F00F0" w:rsidRPr="00967507" w:rsidTr="00724F68">
        <w:trPr>
          <w:cantSplit/>
          <w:trHeight w:val="9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9F00F0" w:rsidP="0096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F0" w:rsidRPr="00724F68" w:rsidRDefault="009F00F0" w:rsidP="0096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0F0" w:rsidRPr="00724F68" w:rsidRDefault="009F00F0" w:rsidP="0096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0F0" w:rsidRPr="00724F68" w:rsidRDefault="009F00F0" w:rsidP="0096750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9F00F0" w:rsidP="0096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F0" w:rsidRPr="00724F68" w:rsidRDefault="009F00F0" w:rsidP="0096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Місцеві</w:t>
            </w:r>
            <w:proofErr w:type="spellEnd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бюджети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442A2F" w:rsidP="0096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Залучені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F00F0" w:rsidRPr="00724F68">
              <w:rPr>
                <w:rFonts w:ascii="Times New Roman" w:hAnsi="Times New Roman" w:cs="Times New Roman"/>
                <w:sz w:val="24"/>
                <w:szCs w:val="24"/>
              </w:rPr>
              <w:t>онду соцстраху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9F00F0" w:rsidP="0096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 Фонду соцстраху</w:t>
            </w:r>
          </w:p>
        </w:tc>
      </w:tr>
      <w:tr w:rsidR="00724F68" w:rsidRPr="00967507" w:rsidTr="00724F68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9F00F0" w:rsidP="00967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9F00F0" w:rsidP="0096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0F0" w:rsidRPr="00724F68" w:rsidRDefault="009F00F0" w:rsidP="0096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у 2013 </w:t>
            </w: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9F00F0" w:rsidP="000512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фактично</w:t>
            </w:r>
            <w:proofErr w:type="spellEnd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використано</w:t>
            </w:r>
            <w:proofErr w:type="spellEnd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9F00F0" w:rsidP="0096750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0F0" w:rsidRPr="00724F68" w:rsidRDefault="009F00F0" w:rsidP="0096750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у 2013 </w:t>
            </w: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9F00F0" w:rsidP="000512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фактично</w:t>
            </w:r>
            <w:proofErr w:type="spellEnd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використано</w:t>
            </w:r>
            <w:proofErr w:type="spellEnd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9F00F0" w:rsidP="00967507">
            <w:pPr>
              <w:spacing w:after="0" w:line="240" w:lineRule="auto"/>
              <w:ind w:left="-153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0F0" w:rsidRPr="00724F68" w:rsidRDefault="009F00F0" w:rsidP="00967507">
            <w:pPr>
              <w:spacing w:after="0" w:line="240" w:lineRule="auto"/>
              <w:ind w:left="-153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у 2013 </w:t>
            </w: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році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9F00F0" w:rsidP="000512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фактично</w:t>
            </w:r>
            <w:proofErr w:type="spellEnd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використано</w:t>
            </w:r>
            <w:proofErr w:type="spellEnd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F68" w:rsidRPr="00967507" w:rsidTr="00724F68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68" w:rsidRPr="00724F68" w:rsidRDefault="00724F68" w:rsidP="0096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68" w:rsidRPr="00724F68" w:rsidRDefault="00724F68" w:rsidP="0096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68" w:rsidRPr="00724F68" w:rsidRDefault="00724F68" w:rsidP="0096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озд</w:t>
            </w:r>
            <w:r w:rsidRPr="00724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оровлення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68" w:rsidRPr="00724F68" w:rsidRDefault="00724F68" w:rsidP="00967507">
            <w:pPr>
              <w:spacing w:after="0" w:line="240" w:lineRule="auto"/>
              <w:ind w:left="-59" w:right="-15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відп</w:t>
            </w:r>
            <w:r w:rsidRPr="00724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очинок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68" w:rsidRPr="00724F68" w:rsidRDefault="00724F68" w:rsidP="0096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68" w:rsidRPr="00724F68" w:rsidRDefault="00724F68" w:rsidP="005D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озд</w:t>
            </w:r>
            <w:r w:rsidRPr="00724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оровлення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68" w:rsidRPr="00724F68" w:rsidRDefault="00724F68" w:rsidP="005D5391">
            <w:pPr>
              <w:spacing w:after="0" w:line="240" w:lineRule="auto"/>
              <w:ind w:left="-59" w:right="-15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відп</w:t>
            </w:r>
            <w:r w:rsidRPr="00724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очинок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68" w:rsidRPr="00724F68" w:rsidRDefault="00724F68" w:rsidP="0096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68" w:rsidRPr="00724F68" w:rsidRDefault="00724F68" w:rsidP="005D5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озд</w:t>
            </w:r>
            <w:r w:rsidRPr="00724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оровлення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68" w:rsidRPr="00724F68" w:rsidRDefault="00724F68" w:rsidP="005D5391">
            <w:pPr>
              <w:spacing w:after="0" w:line="240" w:lineRule="auto"/>
              <w:ind w:left="-59" w:right="-15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відп</w:t>
            </w:r>
            <w:r w:rsidRPr="00724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очинок</w:t>
            </w:r>
            <w:proofErr w:type="spellEnd"/>
          </w:p>
        </w:tc>
      </w:tr>
      <w:tr w:rsidR="00724F68" w:rsidRPr="00967507" w:rsidTr="00724F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9F00F0" w:rsidP="00967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9F00F0" w:rsidP="0072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518</w:t>
            </w:r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9F00F0" w:rsidP="0072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9F00F0" w:rsidP="00724F68">
            <w:pPr>
              <w:spacing w:after="0" w:line="240" w:lineRule="auto"/>
              <w:ind w:left="-59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410.0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9F00F0" w:rsidP="0072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0512FA" w:rsidP="0072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489.325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9F00F0" w:rsidP="00724F68">
            <w:pPr>
              <w:spacing w:after="0" w:line="240" w:lineRule="auto"/>
              <w:ind w:left="-59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9F00F0" w:rsidP="0072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F68">
              <w:rPr>
                <w:rFonts w:ascii="Times New Roman" w:hAnsi="Times New Roman" w:cs="Times New Roman"/>
                <w:sz w:val="24"/>
                <w:szCs w:val="24"/>
              </w:rPr>
              <w:t>213.444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9F00F0" w:rsidP="0072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F0" w:rsidRPr="00724F68" w:rsidRDefault="009F00F0" w:rsidP="0072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F0" w:rsidRPr="00724F68" w:rsidRDefault="00967507" w:rsidP="0072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191.730</w:t>
            </w:r>
          </w:p>
          <w:p w:rsidR="009F00F0" w:rsidRPr="00724F68" w:rsidRDefault="009F00F0" w:rsidP="0072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F0" w:rsidRPr="00724F68" w:rsidRDefault="009F00F0" w:rsidP="0072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0" w:rsidRPr="00724F68" w:rsidRDefault="009F00F0" w:rsidP="00724F68">
            <w:pPr>
              <w:spacing w:after="0" w:line="240" w:lineRule="auto"/>
              <w:ind w:left="-59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BAD" w:rsidRDefault="00E82BAD" w:rsidP="0096750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512FA" w:rsidRDefault="000512FA" w:rsidP="0096750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512FA" w:rsidRPr="00724F68" w:rsidRDefault="000512FA" w:rsidP="009675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24F68">
        <w:rPr>
          <w:rFonts w:ascii="Times New Roman" w:hAnsi="Times New Roman" w:cs="Times New Roman"/>
          <w:sz w:val="24"/>
          <w:szCs w:val="24"/>
          <w:lang w:val="uk-UA"/>
        </w:rPr>
        <w:t>⃰ Інформація узагальнена на час внесення проекту рішення – 08 серпня 2013 року</w:t>
      </w:r>
    </w:p>
    <w:sectPr w:rsidR="000512FA" w:rsidRPr="00724F68" w:rsidSect="000512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0F0"/>
    <w:rsid w:val="000512FA"/>
    <w:rsid w:val="000560EE"/>
    <w:rsid w:val="002D3A81"/>
    <w:rsid w:val="00442A2F"/>
    <w:rsid w:val="00494DD5"/>
    <w:rsid w:val="00724F68"/>
    <w:rsid w:val="00967507"/>
    <w:rsid w:val="009F00F0"/>
    <w:rsid w:val="00E8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4</cp:revision>
  <cp:lastPrinted>2013-08-13T08:56:00Z</cp:lastPrinted>
  <dcterms:created xsi:type="dcterms:W3CDTF">2013-07-29T12:35:00Z</dcterms:created>
  <dcterms:modified xsi:type="dcterms:W3CDTF">2013-08-13T08:56:00Z</dcterms:modified>
</cp:coreProperties>
</file>